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5AD9" w14:textId="776603A3" w:rsidR="0046490B" w:rsidRPr="00807FBC" w:rsidRDefault="00F6550E" w:rsidP="00807FBC">
      <w:pPr>
        <w:spacing w:line="276" w:lineRule="auto"/>
        <w:jc w:val="center"/>
        <w:rPr>
          <w:rFonts w:ascii="Segoe UI" w:hAnsi="Segoe UI" w:cs="Segoe UI"/>
          <w:b/>
          <w:sz w:val="22"/>
          <w:szCs w:val="20"/>
        </w:rPr>
      </w:pPr>
      <w:bookmarkStart w:id="0" w:name="_GoBack"/>
      <w:bookmarkEnd w:id="0"/>
      <w:r>
        <w:rPr>
          <w:rFonts w:ascii="Segoe UI" w:hAnsi="Segoe UI" w:cs="Segoe UI"/>
          <w:b/>
          <w:sz w:val="22"/>
          <w:szCs w:val="20"/>
        </w:rPr>
        <w:t xml:space="preserve">SORUMLU ARAŞTIRMACI </w:t>
      </w:r>
      <w:r w:rsidR="0046490B" w:rsidRPr="00807FBC">
        <w:rPr>
          <w:rFonts w:ascii="Segoe UI" w:hAnsi="Segoe UI" w:cs="Segoe UI"/>
          <w:b/>
          <w:sz w:val="22"/>
          <w:szCs w:val="20"/>
        </w:rPr>
        <w:t>SORUMLULUK DEVİR ve KABUL BELGESİ</w:t>
      </w:r>
    </w:p>
    <w:p w14:paraId="5E20CF2A" w14:textId="77777777" w:rsidR="0046490B" w:rsidRPr="00D355B1" w:rsidRDefault="0046490B" w:rsidP="0046490B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946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464"/>
      </w:tblGrid>
      <w:tr w:rsidR="0046490B" w:rsidRPr="00F41216" w14:paraId="5F0C2FB8" w14:textId="77777777" w:rsidTr="00C33BB4">
        <w:tc>
          <w:tcPr>
            <w:tcW w:w="9464" w:type="dxa"/>
          </w:tcPr>
          <w:p w14:paraId="2BB87924" w14:textId="77777777" w:rsidR="0046490B" w:rsidRPr="00F41216" w:rsidRDefault="0046490B" w:rsidP="00417BED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7114D4">
              <w:rPr>
                <w:rFonts w:ascii="Arial" w:hAnsi="Arial" w:cs="Arial"/>
                <w:b/>
                <w:bCs/>
                <w:sz w:val="22"/>
              </w:rPr>
              <w:t xml:space="preserve">Araştırmanın açık adı: 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46490B" w:rsidRPr="00F41216" w14:paraId="2CABA583" w14:textId="77777777" w:rsidTr="00C33BB4">
        <w:tc>
          <w:tcPr>
            <w:tcW w:w="9464" w:type="dxa"/>
          </w:tcPr>
          <w:p w14:paraId="718F9748" w14:textId="03D7A14F" w:rsidR="0046490B" w:rsidRPr="00F41216" w:rsidRDefault="00594CC0" w:rsidP="00417BED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Araştırma kodu (TİTCK kodu)</w:t>
            </w:r>
            <w:r w:rsidR="0046490B" w:rsidRPr="007114D4">
              <w:rPr>
                <w:rFonts w:ascii="Arial" w:hAnsi="Arial" w:cs="Arial"/>
                <w:b/>
                <w:bCs/>
                <w:sz w:val="22"/>
              </w:rPr>
              <w:t xml:space="preserve">: </w:t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="0046490B"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7F6B7F" w:rsidRPr="00F41216" w14:paraId="0DD835A3" w14:textId="77777777" w:rsidTr="00C33BB4">
        <w:tc>
          <w:tcPr>
            <w:tcW w:w="9464" w:type="dxa"/>
          </w:tcPr>
          <w:p w14:paraId="64F1084C" w14:textId="2F191E87" w:rsidR="007F6B7F" w:rsidRPr="007114D4" w:rsidRDefault="007F6B7F" w:rsidP="00330FC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Protokol </w:t>
            </w:r>
            <w:r w:rsidRPr="007114D4">
              <w:rPr>
                <w:rFonts w:ascii="Arial" w:hAnsi="Arial" w:cs="Arial"/>
                <w:b/>
                <w:bCs/>
                <w:sz w:val="22"/>
              </w:rPr>
              <w:t>kod</w:t>
            </w:r>
            <w:r>
              <w:rPr>
                <w:rFonts w:ascii="Arial" w:hAnsi="Arial" w:cs="Arial"/>
                <w:b/>
                <w:bCs/>
                <w:sz w:val="22"/>
              </w:rPr>
              <w:t>u</w:t>
            </w:r>
            <w:r w:rsidRPr="007114D4">
              <w:rPr>
                <w:rFonts w:ascii="Arial" w:hAnsi="Arial" w:cs="Arial"/>
                <w:b/>
                <w:bCs/>
                <w:sz w:val="22"/>
              </w:rPr>
              <w:t xml:space="preserve">: 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46490B" w:rsidRPr="00F41216" w14:paraId="29E201C3" w14:textId="77777777" w:rsidTr="00C33BB4">
        <w:tc>
          <w:tcPr>
            <w:tcW w:w="9464" w:type="dxa"/>
          </w:tcPr>
          <w:p w14:paraId="4FF94BE9" w14:textId="77777777" w:rsidR="0046490B" w:rsidRPr="00F41216" w:rsidRDefault="0046490B" w:rsidP="00417BED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</w:rPr>
            </w:pPr>
            <w:r w:rsidRPr="007114D4">
              <w:rPr>
                <w:rFonts w:ascii="Arial" w:hAnsi="Arial" w:cs="Arial"/>
                <w:b/>
                <w:bCs/>
                <w:sz w:val="22"/>
              </w:rPr>
              <w:t xml:space="preserve">Destekleyici: 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46490B" w:rsidRPr="00F41216" w14:paraId="320C51C0" w14:textId="77777777" w:rsidTr="00C33BB4">
        <w:tc>
          <w:tcPr>
            <w:tcW w:w="9464" w:type="dxa"/>
          </w:tcPr>
          <w:p w14:paraId="5E6A60B1" w14:textId="77777777" w:rsidR="0046490B" w:rsidRPr="00F41216" w:rsidRDefault="0046490B" w:rsidP="00417BED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7114D4">
              <w:rPr>
                <w:rFonts w:ascii="Arial" w:hAnsi="Arial" w:cs="Arial"/>
                <w:b/>
                <w:bCs/>
                <w:sz w:val="22"/>
              </w:rPr>
              <w:t>Destekleyicinin yasal temsilcisi:</w:t>
            </w:r>
            <w:r w:rsidRPr="007114D4">
              <w:rPr>
                <w:rFonts w:asciiTheme="minorHAnsi" w:hAnsiTheme="minorHAnsi" w:cs="Arial"/>
                <w:bCs/>
                <w:noProof/>
                <w:sz w:val="22"/>
              </w:rPr>
              <w:t xml:space="preserve"> 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  <w:tr w:rsidR="00480FB3" w:rsidRPr="00F41216" w14:paraId="0EE25D13" w14:textId="77777777" w:rsidTr="00C33BB4">
        <w:tc>
          <w:tcPr>
            <w:tcW w:w="9464" w:type="dxa"/>
          </w:tcPr>
          <w:p w14:paraId="00DF3AE0" w14:textId="2870C21A" w:rsidR="00480FB3" w:rsidRPr="007114D4" w:rsidRDefault="00480FB3" w:rsidP="00417BE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Sözleşmeli araştırma kuruluşu</w:t>
            </w:r>
            <w:r w:rsidRPr="007114D4">
              <w:rPr>
                <w:rFonts w:ascii="Arial" w:hAnsi="Arial" w:cs="Arial"/>
                <w:b/>
                <w:bCs/>
                <w:sz w:val="22"/>
              </w:rPr>
              <w:t>:</w:t>
            </w:r>
            <w:r w:rsidRPr="007114D4">
              <w:rPr>
                <w:rFonts w:asciiTheme="minorHAnsi" w:hAnsiTheme="minorHAnsi" w:cs="Arial"/>
                <w:bCs/>
                <w:noProof/>
                <w:sz w:val="22"/>
              </w:rPr>
              <w:t xml:space="preserve"> 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instrText xml:space="preserve"> FORMTEXT </w:instrTex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separate"/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t> </w:t>
            </w:r>
            <w:r w:rsidRPr="003B1C3E">
              <w:rPr>
                <w:rFonts w:asciiTheme="minorHAnsi" w:hAnsiTheme="minorHAnsi" w:cs="Arial"/>
                <w:bCs/>
                <w:noProof/>
                <w:sz w:val="22"/>
              </w:rPr>
              <w:fldChar w:fldCharType="end"/>
            </w:r>
          </w:p>
        </w:tc>
      </w:tr>
    </w:tbl>
    <w:p w14:paraId="294ACABF" w14:textId="77777777" w:rsidR="0046490B" w:rsidRDefault="0046490B" w:rsidP="0046490B">
      <w:pPr>
        <w:pStyle w:val="style11"/>
        <w:tabs>
          <w:tab w:val="left" w:pos="691"/>
        </w:tabs>
        <w:spacing w:before="0" w:beforeAutospacing="0" w:after="0" w:afterAutospacing="0" w:line="274" w:lineRule="exact"/>
        <w:jc w:val="both"/>
        <w:rPr>
          <w:rStyle w:val="fontstyle30"/>
        </w:rPr>
      </w:pPr>
    </w:p>
    <w:p w14:paraId="2907B7EE" w14:textId="77777777" w:rsidR="00D94C04" w:rsidRPr="005B11F6" w:rsidRDefault="00D94C04" w:rsidP="00D94C04">
      <w:pPr>
        <w:spacing w:line="276" w:lineRule="auto"/>
        <w:jc w:val="both"/>
        <w:rPr>
          <w:rFonts w:ascii="Segoe UI" w:hAnsi="Segoe UI" w:cs="Segoe UI"/>
          <w:bCs/>
          <w:sz w:val="22"/>
          <w:szCs w:val="20"/>
        </w:rPr>
      </w:pPr>
      <w:r w:rsidRPr="005B11F6">
        <w:rPr>
          <w:rFonts w:ascii="Segoe UI" w:hAnsi="Segoe UI" w:cs="Segoe UI"/>
          <w:sz w:val="22"/>
          <w:szCs w:val="20"/>
        </w:rPr>
        <w:t>Yukarıda detayları bulunan araştırmayla ilgili</w:t>
      </w:r>
      <w:r w:rsidRPr="005B11F6">
        <w:rPr>
          <w:rFonts w:ascii="Segoe UI" w:hAnsi="Segoe UI" w:cs="Segoe UI"/>
          <w:noProof/>
          <w:sz w:val="22"/>
          <w:szCs w:val="20"/>
        </w:rPr>
        <w:t xml:space="preserve"> olarak;</w:t>
      </w:r>
    </w:p>
    <w:p w14:paraId="1B3740D3" w14:textId="41B009C8" w:rsidR="00D94C04" w:rsidRPr="00D94C04" w:rsidRDefault="001C0929" w:rsidP="00D94C04">
      <w:pPr>
        <w:adjustRightInd w:val="0"/>
        <w:spacing w:line="276" w:lineRule="auto"/>
        <w:jc w:val="both"/>
        <w:rPr>
          <w:rStyle w:val="fontstyle30"/>
          <w:rFonts w:ascii="Segoe UI" w:hAnsi="Segoe UI" w:cs="Segoe UI"/>
          <w:sz w:val="22"/>
          <w:szCs w:val="20"/>
        </w:rPr>
      </w:pPr>
      <w:r>
        <w:rPr>
          <w:rStyle w:val="fontstyle30"/>
          <w:rFonts w:ascii="Segoe UI" w:hAnsi="Segoe UI" w:cs="Segoe UI"/>
          <w:sz w:val="22"/>
          <w:szCs w:val="20"/>
        </w:rPr>
        <w:t>Sorumlu araştırmacı olarak a</w:t>
      </w:r>
      <w:r w:rsidR="00D94C04" w:rsidRPr="00D94C04">
        <w:rPr>
          <w:rStyle w:val="fontstyle30"/>
          <w:rFonts w:ascii="Segoe UI" w:hAnsi="Segoe UI" w:cs="Segoe UI"/>
          <w:sz w:val="22"/>
          <w:szCs w:val="20"/>
        </w:rPr>
        <w:t>raştırmayı iyi klinik uygulamalarına, ilgili mevzuata</w:t>
      </w:r>
      <w:r w:rsidR="008C0DA5">
        <w:rPr>
          <w:rStyle w:val="fontstyle30"/>
          <w:rFonts w:ascii="Segoe UI" w:hAnsi="Segoe UI" w:cs="Segoe UI"/>
          <w:sz w:val="22"/>
          <w:szCs w:val="20"/>
        </w:rPr>
        <w:t>,</w:t>
      </w:r>
      <w:r w:rsidR="00D94C04" w:rsidRPr="00D94C04">
        <w:rPr>
          <w:rStyle w:val="fontstyle30"/>
          <w:rFonts w:ascii="Segoe UI" w:hAnsi="Segoe UI" w:cs="Segoe UI"/>
          <w:sz w:val="22"/>
          <w:szCs w:val="20"/>
        </w:rPr>
        <w:t xml:space="preserve"> destekleyicinin kabul ettiği, etik kurulun onayladığı ve Türkiye İlaç ve Tıbbi Cihaz Kurumunun izin verdiği araştırma protokolüne uygun şekilde gerçekleştir</w:t>
      </w:r>
      <w:r w:rsidR="001D06C2">
        <w:rPr>
          <w:rStyle w:val="fontstyle30"/>
          <w:rFonts w:ascii="Segoe UI" w:hAnsi="Segoe UI" w:cs="Segoe UI"/>
          <w:sz w:val="22"/>
          <w:szCs w:val="20"/>
        </w:rPr>
        <w:t>diğimi</w:t>
      </w:r>
      <w:r w:rsidR="00D94C04" w:rsidRPr="00D94C04">
        <w:rPr>
          <w:rStyle w:val="fontstyle30"/>
          <w:rFonts w:ascii="Segoe UI" w:hAnsi="Segoe UI" w:cs="Segoe UI"/>
          <w:sz w:val="22"/>
          <w:szCs w:val="20"/>
        </w:rPr>
        <w:t xml:space="preserve"> ve </w:t>
      </w:r>
      <w:r w:rsidR="00D94C04" w:rsidRPr="00D94C04">
        <w:rPr>
          <w:rFonts w:ascii="Segoe UI" w:hAnsi="Segoe UI" w:cs="Segoe UI"/>
          <w:color w:val="000000"/>
          <w:sz w:val="22"/>
          <w:szCs w:val="20"/>
        </w:rPr>
        <w:t>“</w:t>
      </w:r>
      <w:r w:rsidR="001D06C2">
        <w:rPr>
          <w:rFonts w:ascii="Segoe UI" w:hAnsi="Segoe UI" w:cs="Segoe UI"/>
          <w:i/>
          <w:color w:val="FF0000"/>
          <w:sz w:val="22"/>
          <w:szCs w:val="20"/>
        </w:rPr>
        <w:t>merkez i</w:t>
      </w:r>
      <w:r w:rsidR="00D94C04" w:rsidRPr="00D94C04">
        <w:rPr>
          <w:rFonts w:ascii="Segoe UI" w:hAnsi="Segoe UI" w:cs="Segoe UI"/>
          <w:i/>
          <w:color w:val="FF0000"/>
          <w:sz w:val="22"/>
          <w:szCs w:val="20"/>
        </w:rPr>
        <w:t xml:space="preserve">smini </w:t>
      </w:r>
      <w:r w:rsidR="001D06C2">
        <w:rPr>
          <w:rFonts w:ascii="Segoe UI" w:hAnsi="Segoe UI" w:cs="Segoe UI"/>
          <w:i/>
          <w:color w:val="FF0000"/>
          <w:sz w:val="22"/>
          <w:szCs w:val="20"/>
        </w:rPr>
        <w:t>yazınız</w:t>
      </w:r>
      <w:r w:rsidR="00D94C04" w:rsidRPr="00D94C04">
        <w:rPr>
          <w:rFonts w:ascii="Segoe UI" w:hAnsi="Segoe UI" w:cs="Segoe UI"/>
          <w:sz w:val="22"/>
          <w:szCs w:val="20"/>
        </w:rPr>
        <w:t xml:space="preserve">” </w:t>
      </w:r>
      <w:r w:rsidR="00D94C04" w:rsidRPr="00D94C04">
        <w:rPr>
          <w:rFonts w:ascii="Segoe UI" w:hAnsi="Segoe UI" w:cs="Segoe UI"/>
          <w:color w:val="000000"/>
          <w:sz w:val="22"/>
          <w:szCs w:val="20"/>
        </w:rPr>
        <w:t xml:space="preserve">merkezinde </w:t>
      </w:r>
      <w:r w:rsidR="001D06C2">
        <w:rPr>
          <w:rFonts w:ascii="Segoe UI" w:hAnsi="Segoe UI" w:cs="Segoe UI"/>
          <w:color w:val="000000"/>
          <w:sz w:val="22"/>
          <w:szCs w:val="20"/>
        </w:rPr>
        <w:t>“</w:t>
      </w:r>
      <w:r w:rsidR="001D06C2">
        <w:rPr>
          <w:rFonts w:ascii="Segoe UI" w:hAnsi="Segoe UI" w:cs="Segoe UI"/>
          <w:i/>
          <w:color w:val="FF0000"/>
          <w:sz w:val="22"/>
          <w:szCs w:val="20"/>
        </w:rPr>
        <w:t>yeni sorumlu araştırmacının ismini yazınız</w:t>
      </w:r>
      <w:r w:rsidR="001D06C2">
        <w:rPr>
          <w:rStyle w:val="fontstyle30"/>
          <w:rFonts w:ascii="Segoe UI" w:hAnsi="Segoe UI" w:cs="Segoe UI"/>
          <w:sz w:val="22"/>
          <w:szCs w:val="20"/>
        </w:rPr>
        <w:t>”</w:t>
      </w:r>
      <w:r w:rsidR="00D94C04" w:rsidRPr="00D94C04">
        <w:rPr>
          <w:rStyle w:val="fontstyle30"/>
          <w:rFonts w:ascii="Segoe UI" w:hAnsi="Segoe UI" w:cs="Segoe UI"/>
          <w:sz w:val="22"/>
          <w:szCs w:val="20"/>
        </w:rPr>
        <w:t xml:space="preserve"> </w:t>
      </w:r>
      <w:r w:rsidR="00613840">
        <w:rPr>
          <w:rStyle w:val="fontstyle30"/>
          <w:rFonts w:ascii="Segoe UI" w:hAnsi="Segoe UI" w:cs="Segoe UI"/>
          <w:sz w:val="22"/>
          <w:szCs w:val="20"/>
        </w:rPr>
        <w:t xml:space="preserve">sorumlu araştırmacı </w:t>
      </w:r>
      <w:r w:rsidR="00D94C04" w:rsidRPr="00D94C04">
        <w:rPr>
          <w:rStyle w:val="fontstyle30"/>
          <w:rFonts w:ascii="Segoe UI" w:hAnsi="Segoe UI" w:cs="Segoe UI"/>
          <w:sz w:val="22"/>
          <w:szCs w:val="20"/>
        </w:rPr>
        <w:t>görev ve sorumlulukları</w:t>
      </w:r>
      <w:r>
        <w:rPr>
          <w:rStyle w:val="fontstyle30"/>
          <w:rFonts w:ascii="Segoe UI" w:hAnsi="Segoe UI" w:cs="Segoe UI"/>
          <w:sz w:val="22"/>
          <w:szCs w:val="20"/>
        </w:rPr>
        <w:t>mı</w:t>
      </w:r>
      <w:r w:rsidR="00D94C04" w:rsidRPr="00D94C04">
        <w:rPr>
          <w:rStyle w:val="fontstyle30"/>
          <w:rFonts w:ascii="Segoe UI" w:hAnsi="Segoe UI" w:cs="Segoe UI"/>
          <w:sz w:val="22"/>
          <w:szCs w:val="20"/>
        </w:rPr>
        <w:t xml:space="preserve"> devrettiğimi beyan ederim.</w:t>
      </w:r>
    </w:p>
    <w:tbl>
      <w:tblPr>
        <w:tblW w:w="9389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6303"/>
      </w:tblGrid>
      <w:tr w:rsidR="00D8146B" w:rsidRPr="00C65CC6" w14:paraId="17E6E854" w14:textId="77777777" w:rsidTr="00417BED">
        <w:trPr>
          <w:trHeight w:val="510"/>
        </w:trPr>
        <w:tc>
          <w:tcPr>
            <w:tcW w:w="3086" w:type="dxa"/>
            <w:shd w:val="clear" w:color="auto" w:fill="D9D9D9"/>
            <w:vAlign w:val="center"/>
          </w:tcPr>
          <w:p w14:paraId="779AF880" w14:textId="2D6C2097" w:rsidR="00D8146B" w:rsidRPr="00F12EE7" w:rsidRDefault="00260F7E" w:rsidP="00417BED">
            <w:pPr>
              <w:rPr>
                <w:rFonts w:ascii="Segoe UI" w:hAnsi="Segoe UI" w:cs="Segoe UI"/>
                <w:sz w:val="20"/>
                <w:szCs w:val="22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Pr="00CF4945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303" w:type="dxa"/>
            <w:vAlign w:val="center"/>
          </w:tcPr>
          <w:p w14:paraId="0F3C5072" w14:textId="77777777" w:rsidR="00D8146B" w:rsidRPr="00B73230" w:rsidRDefault="00D8146B" w:rsidP="00417BE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146B" w:rsidRPr="00C65CC6" w14:paraId="427621D3" w14:textId="77777777" w:rsidTr="00417BED">
        <w:trPr>
          <w:trHeight w:val="510"/>
        </w:trPr>
        <w:tc>
          <w:tcPr>
            <w:tcW w:w="3086" w:type="dxa"/>
            <w:shd w:val="clear" w:color="auto" w:fill="D9D9D9"/>
            <w:vAlign w:val="center"/>
          </w:tcPr>
          <w:p w14:paraId="106B99DD" w14:textId="77777777" w:rsidR="00D8146B" w:rsidRPr="00F12EE7" w:rsidRDefault="00D8146B" w:rsidP="00417BED">
            <w:pPr>
              <w:rPr>
                <w:rFonts w:ascii="Segoe UI" w:hAnsi="Segoe UI" w:cs="Segoe UI"/>
                <w:sz w:val="20"/>
                <w:szCs w:val="22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14:paraId="0AFA615F" w14:textId="77777777" w:rsidR="00D8146B" w:rsidRPr="00B73230" w:rsidRDefault="00D8146B" w:rsidP="00417BE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8146B" w:rsidRPr="00C65CC6" w14:paraId="7ABE1653" w14:textId="77777777" w:rsidTr="00D8146B">
        <w:trPr>
          <w:trHeight w:val="964"/>
        </w:trPr>
        <w:tc>
          <w:tcPr>
            <w:tcW w:w="3086" w:type="dxa"/>
            <w:shd w:val="clear" w:color="auto" w:fill="D9D9D9"/>
            <w:vAlign w:val="center"/>
          </w:tcPr>
          <w:p w14:paraId="48FC6ADA" w14:textId="77777777" w:rsidR="00D8146B" w:rsidRPr="00F12EE7" w:rsidRDefault="00D8146B" w:rsidP="00417BED">
            <w:pPr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14:paraId="169C06D0" w14:textId="0A9DC8A7" w:rsidR="00D8146B" w:rsidRPr="00B73230" w:rsidRDefault="00480FB3" w:rsidP="00417BED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8A23A5">
              <w:rPr>
                <w:rFonts w:ascii="Arial Narrow" w:hAnsi="Arial Narrow"/>
                <w:noProof/>
              </w:rPr>
              <w:t>Bu form elektronik imza ile imzalanmıştır</w:t>
            </w:r>
            <w:r w:rsidRPr="000F1619">
              <w:rPr>
                <w:rFonts w:ascii="Arial Narrow" w:hAnsi="Arial Narrow"/>
              </w:rPr>
              <w:t>.</w:t>
            </w:r>
            <w:r w:rsidRPr="000F1619">
              <w:rPr>
                <w:rFonts w:ascii="Arial Narrow" w:hAnsi="Arial Narrow"/>
              </w:rPr>
              <w:footnoteReference w:id="1"/>
            </w:r>
          </w:p>
        </w:tc>
      </w:tr>
    </w:tbl>
    <w:p w14:paraId="25A5EDF7" w14:textId="324BA64A" w:rsidR="00D94C04" w:rsidRPr="005B11F6" w:rsidRDefault="00D94C04" w:rsidP="00D94C04">
      <w:pPr>
        <w:pStyle w:val="style11"/>
        <w:tabs>
          <w:tab w:val="left" w:pos="691"/>
        </w:tabs>
        <w:spacing w:before="0" w:beforeAutospacing="0" w:after="0" w:afterAutospacing="0" w:line="276" w:lineRule="auto"/>
        <w:jc w:val="both"/>
        <w:rPr>
          <w:rFonts w:ascii="Segoe UI" w:hAnsi="Segoe UI" w:cs="Segoe UI"/>
          <w:sz w:val="22"/>
          <w:szCs w:val="20"/>
        </w:rPr>
      </w:pPr>
    </w:p>
    <w:p w14:paraId="0B9808D2" w14:textId="77777777" w:rsidR="00732223" w:rsidRPr="005B11F6" w:rsidRDefault="00732223" w:rsidP="00732223">
      <w:pPr>
        <w:spacing w:line="276" w:lineRule="auto"/>
        <w:jc w:val="both"/>
        <w:rPr>
          <w:rFonts w:ascii="Segoe UI" w:hAnsi="Segoe UI" w:cs="Segoe UI"/>
          <w:bCs/>
          <w:sz w:val="22"/>
          <w:szCs w:val="20"/>
        </w:rPr>
      </w:pPr>
      <w:r w:rsidRPr="005B11F6">
        <w:rPr>
          <w:rFonts w:ascii="Segoe UI" w:hAnsi="Segoe UI" w:cs="Segoe UI"/>
          <w:sz w:val="22"/>
          <w:szCs w:val="20"/>
        </w:rPr>
        <w:t>Yukarıda detayları bulunan araştırmayla ilgili</w:t>
      </w:r>
      <w:r w:rsidRPr="005B11F6">
        <w:rPr>
          <w:rFonts w:ascii="Segoe UI" w:hAnsi="Segoe UI" w:cs="Segoe UI"/>
          <w:noProof/>
          <w:sz w:val="22"/>
          <w:szCs w:val="20"/>
        </w:rPr>
        <w:t xml:space="preserve"> olarak;</w:t>
      </w:r>
    </w:p>
    <w:p w14:paraId="629705E7" w14:textId="77777777" w:rsidR="00732223" w:rsidRPr="005B11F6" w:rsidRDefault="00732223" w:rsidP="00732223">
      <w:pPr>
        <w:pStyle w:val="style11"/>
        <w:numPr>
          <w:ilvl w:val="0"/>
          <w:numId w:val="9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Fonts w:ascii="Segoe UI" w:hAnsi="Segoe UI" w:cs="Segoe UI"/>
          <w:sz w:val="22"/>
          <w:szCs w:val="20"/>
        </w:rPr>
      </w:pPr>
      <w:r w:rsidRPr="005B11F6">
        <w:rPr>
          <w:rStyle w:val="fontstyle30"/>
          <w:rFonts w:ascii="Segoe UI" w:hAnsi="Segoe UI" w:cs="Segoe UI"/>
          <w:sz w:val="22"/>
          <w:szCs w:val="20"/>
        </w:rPr>
        <w:t>Araştırmayı iyi klinik uygulamalarına, ilgili mevzuata, destekleyicinin kabul ettiği, etik kurulun onayladığı ve Türkiye İlaç ve Tıbbi Cihaz Kurumunun izin verdiği araştırma protokolüne uygun şekilde gerçekleştireceğimi,</w:t>
      </w:r>
    </w:p>
    <w:p w14:paraId="56CA4FCD" w14:textId="77777777" w:rsidR="00732223" w:rsidRPr="005B11F6" w:rsidRDefault="00732223" w:rsidP="00732223">
      <w:pPr>
        <w:pStyle w:val="style11"/>
        <w:numPr>
          <w:ilvl w:val="0"/>
          <w:numId w:val="9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Style w:val="fontstyle30"/>
          <w:rFonts w:ascii="Segoe UI" w:hAnsi="Segoe UI" w:cs="Segoe UI"/>
          <w:sz w:val="22"/>
          <w:szCs w:val="20"/>
        </w:rPr>
      </w:pPr>
      <w:r w:rsidRPr="005B11F6">
        <w:rPr>
          <w:rStyle w:val="fontstyle30"/>
          <w:rFonts w:ascii="Segoe UI" w:hAnsi="Segoe UI" w:cs="Segoe UI"/>
          <w:sz w:val="22"/>
          <w:szCs w:val="20"/>
        </w:rPr>
        <w:t>Veri kaydetme veya raporlama ile ilgili usullere uyacağımı,</w:t>
      </w:r>
    </w:p>
    <w:p w14:paraId="2A643FFE" w14:textId="77777777" w:rsidR="00732223" w:rsidRPr="005B11F6" w:rsidRDefault="00732223" w:rsidP="00732223">
      <w:pPr>
        <w:pStyle w:val="style11"/>
        <w:numPr>
          <w:ilvl w:val="0"/>
          <w:numId w:val="9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Fonts w:ascii="Segoe UI" w:hAnsi="Segoe UI" w:cs="Segoe UI"/>
          <w:sz w:val="22"/>
          <w:szCs w:val="20"/>
        </w:rPr>
      </w:pPr>
      <w:r w:rsidRPr="005B11F6">
        <w:rPr>
          <w:rStyle w:val="fontstyle30"/>
          <w:rFonts w:ascii="Segoe UI" w:hAnsi="Segoe UI" w:cs="Segoe UI"/>
          <w:sz w:val="22"/>
          <w:szCs w:val="20"/>
        </w:rPr>
        <w:t>İzleme, yoklama ve denetime izin vereceğimi,</w:t>
      </w:r>
    </w:p>
    <w:p w14:paraId="62F7C8EA" w14:textId="77777777" w:rsidR="00732223" w:rsidRPr="005B11F6" w:rsidRDefault="00732223" w:rsidP="00732223">
      <w:pPr>
        <w:pStyle w:val="style11"/>
        <w:numPr>
          <w:ilvl w:val="0"/>
          <w:numId w:val="9"/>
        </w:numPr>
        <w:tabs>
          <w:tab w:val="left" w:pos="691"/>
        </w:tabs>
        <w:spacing w:before="0" w:beforeAutospacing="0" w:after="0" w:afterAutospacing="0" w:line="276" w:lineRule="auto"/>
        <w:jc w:val="both"/>
        <w:rPr>
          <w:rStyle w:val="fontstyle30"/>
          <w:rFonts w:ascii="Segoe UI" w:hAnsi="Segoe UI" w:cs="Segoe UI"/>
          <w:sz w:val="22"/>
          <w:szCs w:val="20"/>
        </w:rPr>
      </w:pPr>
      <w:r w:rsidRPr="005B11F6">
        <w:rPr>
          <w:rFonts w:ascii="Segoe UI" w:hAnsi="Segoe UI" w:cs="Segoe UI"/>
          <w:sz w:val="22"/>
          <w:szCs w:val="20"/>
        </w:rPr>
        <w:t xml:space="preserve">Sorumlu </w:t>
      </w:r>
      <w:r w:rsidRPr="005B11F6">
        <w:rPr>
          <w:rStyle w:val="fontstyle30"/>
          <w:rFonts w:ascii="Segoe UI" w:hAnsi="Segoe UI" w:cs="Segoe UI"/>
          <w:sz w:val="22"/>
          <w:szCs w:val="20"/>
        </w:rPr>
        <w:t>araştırmacı dosyalarında yer alması gereken belgeleri, destekleyicinin belgelere artık ihtiyaç duyulmadığını bildirdiği zamana kadar, ilgili mevzuatta belirtilen süre ve koşullara da uygun olacak şekilde saklayacağımı,</w:t>
      </w:r>
    </w:p>
    <w:p w14:paraId="770ED7C3" w14:textId="10677EB3" w:rsidR="00732223" w:rsidRPr="00311F04" w:rsidRDefault="000C40DD" w:rsidP="00311F04">
      <w:pPr>
        <w:pStyle w:val="ListeParagraf"/>
        <w:numPr>
          <w:ilvl w:val="0"/>
          <w:numId w:val="9"/>
        </w:numPr>
        <w:adjustRightInd w:val="0"/>
        <w:spacing w:line="276" w:lineRule="auto"/>
        <w:jc w:val="both"/>
        <w:rPr>
          <w:rStyle w:val="fontstyle30"/>
          <w:rFonts w:ascii="Segoe UI" w:hAnsi="Segoe UI" w:cs="Segoe UI"/>
          <w:sz w:val="22"/>
          <w:szCs w:val="20"/>
        </w:rPr>
      </w:pPr>
      <w:r>
        <w:rPr>
          <w:rFonts w:ascii="Segoe UI" w:hAnsi="Segoe UI" w:cs="Segoe UI"/>
          <w:color w:val="000000"/>
          <w:sz w:val="22"/>
          <w:szCs w:val="20"/>
        </w:rPr>
        <w:t xml:space="preserve">Sorumlu araştırmacı olarak </w:t>
      </w:r>
      <w:r w:rsidR="00732223" w:rsidRPr="000D5E7B">
        <w:rPr>
          <w:rFonts w:ascii="Segoe UI" w:hAnsi="Segoe UI" w:cs="Segoe UI"/>
          <w:color w:val="000000"/>
          <w:sz w:val="22"/>
          <w:szCs w:val="20"/>
        </w:rPr>
        <w:t>“</w:t>
      </w:r>
      <w:r w:rsidR="00732223">
        <w:rPr>
          <w:rFonts w:ascii="Segoe UI" w:hAnsi="Segoe UI" w:cs="Segoe UI"/>
          <w:i/>
          <w:color w:val="FF0000"/>
          <w:sz w:val="22"/>
          <w:szCs w:val="20"/>
        </w:rPr>
        <w:t>merkez i</w:t>
      </w:r>
      <w:r w:rsidR="00732223" w:rsidRPr="00D94C04">
        <w:rPr>
          <w:rFonts w:ascii="Segoe UI" w:hAnsi="Segoe UI" w:cs="Segoe UI"/>
          <w:i/>
          <w:color w:val="FF0000"/>
          <w:sz w:val="22"/>
          <w:szCs w:val="20"/>
        </w:rPr>
        <w:t xml:space="preserve">smini </w:t>
      </w:r>
      <w:r w:rsidR="00732223">
        <w:rPr>
          <w:rFonts w:ascii="Segoe UI" w:hAnsi="Segoe UI" w:cs="Segoe UI"/>
          <w:i/>
          <w:color w:val="FF0000"/>
          <w:sz w:val="22"/>
          <w:szCs w:val="20"/>
        </w:rPr>
        <w:t>yazınız</w:t>
      </w:r>
      <w:r w:rsidR="00732223" w:rsidRPr="000D5E7B">
        <w:rPr>
          <w:rFonts w:ascii="Segoe UI" w:hAnsi="Segoe UI" w:cs="Segoe UI"/>
          <w:sz w:val="22"/>
          <w:szCs w:val="20"/>
        </w:rPr>
        <w:t xml:space="preserve">” </w:t>
      </w:r>
      <w:r w:rsidR="00732223" w:rsidRPr="000D5E7B">
        <w:rPr>
          <w:rFonts w:ascii="Segoe UI" w:hAnsi="Segoe UI" w:cs="Segoe UI"/>
          <w:color w:val="000000"/>
          <w:sz w:val="22"/>
          <w:szCs w:val="20"/>
        </w:rPr>
        <w:t>merkezinde s</w:t>
      </w:r>
      <w:r w:rsidR="00732223" w:rsidRPr="000D5E7B">
        <w:rPr>
          <w:rStyle w:val="fontstyle30"/>
          <w:rFonts w:ascii="Segoe UI" w:hAnsi="Segoe UI" w:cs="Segoe UI"/>
          <w:sz w:val="22"/>
          <w:szCs w:val="20"/>
        </w:rPr>
        <w:t>orumlu araştırmacıya ait bütün görev ve sorumlulukları devraldığımı kabul ve beyan ederim.</w:t>
      </w:r>
    </w:p>
    <w:tbl>
      <w:tblPr>
        <w:tblW w:w="9389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6303"/>
      </w:tblGrid>
      <w:tr w:rsidR="00732223" w:rsidRPr="00C65CC6" w14:paraId="67BD8217" w14:textId="77777777" w:rsidTr="00417BED">
        <w:trPr>
          <w:trHeight w:val="510"/>
        </w:trPr>
        <w:tc>
          <w:tcPr>
            <w:tcW w:w="3086" w:type="dxa"/>
            <w:shd w:val="clear" w:color="auto" w:fill="D9D9D9"/>
            <w:vAlign w:val="center"/>
          </w:tcPr>
          <w:p w14:paraId="0F7859D1" w14:textId="23D097E0" w:rsidR="00732223" w:rsidRPr="00F12EE7" w:rsidRDefault="00260F7E" w:rsidP="00417BED">
            <w:pPr>
              <w:rPr>
                <w:rFonts w:ascii="Segoe UI" w:hAnsi="Segoe UI" w:cs="Segoe UI"/>
                <w:sz w:val="20"/>
                <w:szCs w:val="22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Pr="00CF4945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303" w:type="dxa"/>
            <w:vAlign w:val="center"/>
          </w:tcPr>
          <w:p w14:paraId="171A51B6" w14:textId="77777777" w:rsidR="00732223" w:rsidRPr="00B73230" w:rsidRDefault="00732223" w:rsidP="00417BE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2223" w:rsidRPr="00C65CC6" w14:paraId="3EB5F6FC" w14:textId="77777777" w:rsidTr="00417BED">
        <w:trPr>
          <w:trHeight w:val="510"/>
        </w:trPr>
        <w:tc>
          <w:tcPr>
            <w:tcW w:w="3086" w:type="dxa"/>
            <w:shd w:val="clear" w:color="auto" w:fill="D9D9D9"/>
            <w:vAlign w:val="center"/>
          </w:tcPr>
          <w:p w14:paraId="6C34976D" w14:textId="77777777" w:rsidR="00732223" w:rsidRPr="00F12EE7" w:rsidRDefault="00732223" w:rsidP="00417BED">
            <w:pPr>
              <w:rPr>
                <w:rFonts w:ascii="Segoe UI" w:hAnsi="Segoe UI" w:cs="Segoe UI"/>
                <w:sz w:val="20"/>
                <w:szCs w:val="22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14:paraId="38A22017" w14:textId="77777777" w:rsidR="00732223" w:rsidRPr="00B73230" w:rsidRDefault="00732223" w:rsidP="00417BE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32223" w:rsidRPr="00C65CC6" w14:paraId="106505C7" w14:textId="77777777" w:rsidTr="00417BED">
        <w:trPr>
          <w:trHeight w:val="964"/>
        </w:trPr>
        <w:tc>
          <w:tcPr>
            <w:tcW w:w="3086" w:type="dxa"/>
            <w:shd w:val="clear" w:color="auto" w:fill="D9D9D9"/>
            <w:vAlign w:val="center"/>
          </w:tcPr>
          <w:p w14:paraId="65D0F936" w14:textId="77777777" w:rsidR="00732223" w:rsidRPr="00F12EE7" w:rsidRDefault="00732223" w:rsidP="00417BED">
            <w:pPr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lastRenderedPageBreak/>
              <w:t>İmza</w:t>
            </w:r>
          </w:p>
        </w:tc>
        <w:tc>
          <w:tcPr>
            <w:tcW w:w="6303" w:type="dxa"/>
            <w:vAlign w:val="center"/>
          </w:tcPr>
          <w:p w14:paraId="1CF57A64" w14:textId="47CD38D9" w:rsidR="00732223" w:rsidRPr="00B73230" w:rsidRDefault="00480FB3" w:rsidP="00417BED">
            <w:pPr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8A23A5">
              <w:rPr>
                <w:rFonts w:ascii="Arial Narrow" w:hAnsi="Arial Narrow"/>
                <w:noProof/>
              </w:rPr>
              <w:t>Bu form elektronik imza ile imzalanmıştır</w:t>
            </w:r>
            <w:r w:rsidRPr="000F1619">
              <w:rPr>
                <w:rFonts w:ascii="Arial Narrow" w:hAnsi="Arial Narrow"/>
              </w:rPr>
              <w:t>.</w:t>
            </w:r>
            <w:r w:rsidRPr="000F1619">
              <w:rPr>
                <w:rFonts w:ascii="Arial Narrow" w:hAnsi="Arial Narrow"/>
              </w:rPr>
              <w:footnoteReference w:id="2"/>
            </w:r>
          </w:p>
        </w:tc>
      </w:tr>
    </w:tbl>
    <w:p w14:paraId="0E9B66A8" w14:textId="77777777" w:rsidR="00732223" w:rsidRDefault="00732223" w:rsidP="007322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732223" w:rsidSect="00346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851" w:left="1417" w:header="227" w:footer="41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4DDB3" w14:textId="77777777" w:rsidR="00E105EF" w:rsidRDefault="00E105EF">
      <w:r>
        <w:separator/>
      </w:r>
    </w:p>
  </w:endnote>
  <w:endnote w:type="continuationSeparator" w:id="0">
    <w:p w14:paraId="3FE62810" w14:textId="77777777" w:rsidR="00E105EF" w:rsidRDefault="00E1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4"/>
      <w:gridCol w:w="2015"/>
      <w:gridCol w:w="2015"/>
      <w:gridCol w:w="2015"/>
      <w:gridCol w:w="1297"/>
    </w:tblGrid>
    <w:tr w:rsidR="00E21027" w14:paraId="7B50FF84" w14:textId="77777777" w:rsidTr="00F27FEC">
      <w:trPr>
        <w:trHeight w:val="227"/>
      </w:trPr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39A4A7D" w14:textId="0B02589F" w:rsidR="00E21027" w:rsidRDefault="00E21027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1286857" w14:textId="77777777" w:rsidR="00E21027" w:rsidRDefault="00E21027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6379DA8" w14:textId="77777777" w:rsidR="00E21027" w:rsidRDefault="00E21027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EA81DE1" w14:textId="77777777" w:rsidR="00E21027" w:rsidRDefault="00E21027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29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728F377F" w14:textId="77777777" w:rsidR="00E21027" w:rsidRDefault="00E21027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E21027" w14:paraId="1E70EB70" w14:textId="77777777" w:rsidTr="00F27FEC">
      <w:trPr>
        <w:trHeight w:val="227"/>
      </w:trPr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6D6758DF" w14:textId="77777777" w:rsidR="00E21027" w:rsidRDefault="00E21027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KAD-FR-19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0C94ED6" w14:textId="7523C90B" w:rsidR="00E21027" w:rsidRDefault="00F51712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35E229E8" w14:textId="45BBB2C4" w:rsidR="00E21027" w:rsidRDefault="00B92313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30.04.2025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06E6BAB" w14:textId="35273E22" w:rsidR="00E21027" w:rsidRDefault="00B92313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</w:t>
          </w:r>
        </w:p>
      </w:tc>
      <w:tc>
        <w:tcPr>
          <w:tcW w:w="129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7255669" w14:textId="53CAE228" w:rsidR="00E21027" w:rsidRPr="000D4D9D" w:rsidRDefault="00E21027" w:rsidP="00E21027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0D4D9D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8E2365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0D4D9D">
            <w:rPr>
              <w:rFonts w:ascii="Tahoma" w:hAnsi="Tahoma" w:cs="Tahoma"/>
              <w:sz w:val="16"/>
              <w:szCs w:val="16"/>
            </w:rPr>
            <w:t>/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0D4D9D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8E2365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6CE0111F" w14:textId="76D3CEB7" w:rsidR="004C17A5" w:rsidRDefault="004C17A5" w:rsidP="004C17A5">
    <w:pPr>
      <w:pStyle w:val="Altbilgi"/>
      <w:rPr>
        <w:rFonts w:ascii="Trebuchet MS" w:hAnsi="Trebuchet MS"/>
        <w:sz w:val="18"/>
        <w:highlight w:val="yellow"/>
      </w:rPr>
    </w:pPr>
  </w:p>
  <w:p w14:paraId="36AE4814" w14:textId="77777777" w:rsidR="005A16DC" w:rsidRDefault="005A16DC" w:rsidP="004C17A5">
    <w:pPr>
      <w:pStyle w:val="Altbilgi"/>
      <w:rPr>
        <w:rFonts w:ascii="Trebuchet MS" w:hAnsi="Trebuchet MS"/>
        <w:sz w:val="18"/>
        <w:highlight w:val="yellow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014"/>
      <w:gridCol w:w="2015"/>
      <w:gridCol w:w="2015"/>
      <w:gridCol w:w="2015"/>
      <w:gridCol w:w="1297"/>
    </w:tblGrid>
    <w:tr w:rsidR="000A55CF" w14:paraId="3E0266B8" w14:textId="77777777" w:rsidTr="00911D04">
      <w:trPr>
        <w:trHeight w:val="227"/>
      </w:trPr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A11F11A" w14:textId="77777777" w:rsidR="000A55CF" w:rsidRDefault="000A55CF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D5B4577" w14:textId="77777777" w:rsidR="000A55CF" w:rsidRDefault="000A55CF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184C9F7" w14:textId="77777777" w:rsidR="000A55CF" w:rsidRDefault="000A55CF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E44B324" w14:textId="77777777" w:rsidR="000A55CF" w:rsidRDefault="000A55CF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29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C993E94" w14:textId="77777777" w:rsidR="000A55CF" w:rsidRDefault="000A55CF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0A55CF" w14:paraId="622EDC9F" w14:textId="77777777" w:rsidTr="00911D04">
      <w:trPr>
        <w:trHeight w:val="227"/>
      </w:trPr>
      <w:tc>
        <w:tcPr>
          <w:tcW w:w="201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7D2B6819" w14:textId="4DFCBAFD" w:rsidR="000A55CF" w:rsidRDefault="006D2C9A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KAD-FR-19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05457D53" w14:textId="0F605BC7" w:rsidR="000A55CF" w:rsidRDefault="00072064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55E57E8A" w14:textId="106B0D53" w:rsidR="000A55CF" w:rsidRDefault="007E6FBD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30.04.2025</w:t>
          </w:r>
        </w:p>
      </w:tc>
      <w:tc>
        <w:tcPr>
          <w:tcW w:w="201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0346679" w14:textId="73DC0B9E" w:rsidR="000A55CF" w:rsidRDefault="007E6FBD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</w:t>
          </w:r>
        </w:p>
      </w:tc>
      <w:tc>
        <w:tcPr>
          <w:tcW w:w="1297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54C10D7" w14:textId="4384CE84" w:rsidR="000A55CF" w:rsidRPr="000D4D9D" w:rsidRDefault="000A55CF" w:rsidP="000A55CF">
          <w:pPr>
            <w:pStyle w:val="Altbilgi"/>
            <w:spacing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0D4D9D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8E2365">
            <w:rPr>
              <w:rFonts w:ascii="Tahoma" w:hAnsi="Tahoma" w:cs="Tahoma"/>
              <w:bCs/>
              <w:noProof/>
              <w:sz w:val="16"/>
              <w:szCs w:val="16"/>
            </w:rPr>
            <w:t>1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0D4D9D">
            <w:rPr>
              <w:rFonts w:ascii="Tahoma" w:hAnsi="Tahoma" w:cs="Tahoma"/>
              <w:sz w:val="16"/>
              <w:szCs w:val="16"/>
            </w:rPr>
            <w:t>/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0D4D9D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8E2365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0D4D9D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04D7BA83" w14:textId="11FC02CE" w:rsidR="004C17A5" w:rsidRDefault="004C17A5" w:rsidP="004C17A5">
    <w:pPr>
      <w:pStyle w:val="Altbilgi"/>
      <w:rPr>
        <w:rFonts w:ascii="Trebuchet MS" w:hAnsi="Trebuchet MS"/>
        <w:sz w:val="18"/>
      </w:rPr>
    </w:pPr>
  </w:p>
  <w:p w14:paraId="0C045861" w14:textId="77777777" w:rsidR="00A34391" w:rsidRPr="00145B7A" w:rsidRDefault="00A34391" w:rsidP="004C17A5">
    <w:pPr>
      <w:pStyle w:val="Altbilgi"/>
      <w:rPr>
        <w:rFonts w:ascii="Trebuchet MS" w:hAnsi="Trebuchet MS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170E0" w14:textId="77777777" w:rsidR="00E105EF" w:rsidRDefault="00E105EF">
      <w:r>
        <w:separator/>
      </w:r>
    </w:p>
  </w:footnote>
  <w:footnote w:type="continuationSeparator" w:id="0">
    <w:p w14:paraId="3B119D5C" w14:textId="77777777" w:rsidR="00E105EF" w:rsidRDefault="00E105EF">
      <w:r>
        <w:continuationSeparator/>
      </w:r>
    </w:p>
  </w:footnote>
  <w:footnote w:id="1">
    <w:p w14:paraId="62275601" w14:textId="77777777" w:rsidR="00480FB3" w:rsidRPr="00806840" w:rsidRDefault="00480FB3" w:rsidP="00480FB3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806840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14:paraId="1A1B4C11" w14:textId="77777777" w:rsidR="00480FB3" w:rsidRPr="00331135" w:rsidRDefault="00480FB3" w:rsidP="00480FB3">
      <w:pPr>
        <w:pStyle w:val="DipnotMetni"/>
      </w:pPr>
    </w:p>
  </w:footnote>
  <w:footnote w:id="2">
    <w:p w14:paraId="270ACA61" w14:textId="77777777" w:rsidR="00480FB3" w:rsidRPr="00806840" w:rsidRDefault="00480FB3" w:rsidP="00480FB3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806840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14:paraId="6402B424" w14:textId="77777777" w:rsidR="00480FB3" w:rsidRPr="00331135" w:rsidRDefault="00480FB3" w:rsidP="00480FB3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5EFDE" w14:textId="77777777" w:rsidR="009207E9" w:rsidRDefault="009207E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0784" w14:textId="77777777" w:rsidR="009207E9" w:rsidRDefault="009207E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D47A4" w14:textId="77777777" w:rsidR="00A9147E" w:rsidRDefault="00A9147E" w:rsidP="00A9147E">
    <w:pPr>
      <w:pStyle w:val="Altbilgi"/>
      <w:rPr>
        <w:rFonts w:ascii="Trebuchet MS" w:hAnsi="Trebuchet MS"/>
        <w:sz w:val="18"/>
      </w:rPr>
    </w:pPr>
  </w:p>
  <w:p w14:paraId="7302211D" w14:textId="77777777" w:rsidR="00A9147E" w:rsidRDefault="00A9147E" w:rsidP="00A9147E">
    <w:pPr>
      <w:pStyle w:val="Altbilgi"/>
      <w:rPr>
        <w:rFonts w:ascii="Trebuchet MS" w:hAnsi="Trebuchet MS"/>
        <w:sz w:val="18"/>
      </w:rPr>
    </w:pPr>
  </w:p>
  <w:p w14:paraId="6CB643BB" w14:textId="4946A105" w:rsidR="00A9147E" w:rsidRPr="00A9147E" w:rsidRDefault="00A9147E" w:rsidP="00A9147E">
    <w:pPr>
      <w:pStyle w:val="Altbilgi"/>
      <w:rPr>
        <w:rFonts w:ascii="Trebuchet MS" w:hAnsi="Trebuchet MS"/>
        <w:sz w:val="18"/>
      </w:rPr>
    </w:pPr>
    <w:r w:rsidRPr="00A9147E">
      <w:rPr>
        <w:rFonts w:ascii="Trebuchet MS" w:hAnsi="Trebuchet MS"/>
        <w:sz w:val="18"/>
      </w:rPr>
      <w:tab/>
    </w:r>
    <w:r w:rsidRPr="00A9147E">
      <w:rPr>
        <w:rFonts w:ascii="Trebuchet MS" w:hAnsi="Trebuchet MS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7D00"/>
    <w:multiLevelType w:val="multilevel"/>
    <w:tmpl w:val="00341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04729"/>
    <w:multiLevelType w:val="hybridMultilevel"/>
    <w:tmpl w:val="70DC24F8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6493"/>
    <w:rsid w:val="0001792A"/>
    <w:rsid w:val="00035C28"/>
    <w:rsid w:val="000442AF"/>
    <w:rsid w:val="00053F9F"/>
    <w:rsid w:val="00054AE4"/>
    <w:rsid w:val="000551F0"/>
    <w:rsid w:val="00060425"/>
    <w:rsid w:val="00070C23"/>
    <w:rsid w:val="00072064"/>
    <w:rsid w:val="00084408"/>
    <w:rsid w:val="00095341"/>
    <w:rsid w:val="00096F28"/>
    <w:rsid w:val="000A409B"/>
    <w:rsid w:val="000A55CF"/>
    <w:rsid w:val="000C40DD"/>
    <w:rsid w:val="000D5E7B"/>
    <w:rsid w:val="000E6B88"/>
    <w:rsid w:val="000F2617"/>
    <w:rsid w:val="00103898"/>
    <w:rsid w:val="001066E5"/>
    <w:rsid w:val="00112B65"/>
    <w:rsid w:val="00115C52"/>
    <w:rsid w:val="00126D9C"/>
    <w:rsid w:val="0013514E"/>
    <w:rsid w:val="00136733"/>
    <w:rsid w:val="00142694"/>
    <w:rsid w:val="0014464E"/>
    <w:rsid w:val="00145B7A"/>
    <w:rsid w:val="00145C75"/>
    <w:rsid w:val="001523C5"/>
    <w:rsid w:val="001529E7"/>
    <w:rsid w:val="00154ABB"/>
    <w:rsid w:val="00170DFF"/>
    <w:rsid w:val="00172AB8"/>
    <w:rsid w:val="00174A16"/>
    <w:rsid w:val="00175788"/>
    <w:rsid w:val="00181EE0"/>
    <w:rsid w:val="001A04A3"/>
    <w:rsid w:val="001A146D"/>
    <w:rsid w:val="001A5C24"/>
    <w:rsid w:val="001C0929"/>
    <w:rsid w:val="001C3D77"/>
    <w:rsid w:val="001C6B20"/>
    <w:rsid w:val="001D06C2"/>
    <w:rsid w:val="001D457C"/>
    <w:rsid w:val="001E2224"/>
    <w:rsid w:val="001E4878"/>
    <w:rsid w:val="001F3D45"/>
    <w:rsid w:val="00205895"/>
    <w:rsid w:val="00214CD7"/>
    <w:rsid w:val="00216F9A"/>
    <w:rsid w:val="002278DC"/>
    <w:rsid w:val="002303C7"/>
    <w:rsid w:val="00232FD1"/>
    <w:rsid w:val="00244907"/>
    <w:rsid w:val="00260F7E"/>
    <w:rsid w:val="00270833"/>
    <w:rsid w:val="002761AD"/>
    <w:rsid w:val="0027781A"/>
    <w:rsid w:val="00292CF1"/>
    <w:rsid w:val="002A1492"/>
    <w:rsid w:val="002A3150"/>
    <w:rsid w:val="002A3661"/>
    <w:rsid w:val="002A6EC6"/>
    <w:rsid w:val="002B23F9"/>
    <w:rsid w:val="002B62E9"/>
    <w:rsid w:val="002D0F7F"/>
    <w:rsid w:val="002D4189"/>
    <w:rsid w:val="002D6652"/>
    <w:rsid w:val="002E5AE4"/>
    <w:rsid w:val="002F2CC3"/>
    <w:rsid w:val="00306DE0"/>
    <w:rsid w:val="00311F04"/>
    <w:rsid w:val="00313ACA"/>
    <w:rsid w:val="00322F44"/>
    <w:rsid w:val="00330FC1"/>
    <w:rsid w:val="00332765"/>
    <w:rsid w:val="0034215A"/>
    <w:rsid w:val="003463CA"/>
    <w:rsid w:val="003600CD"/>
    <w:rsid w:val="0036074D"/>
    <w:rsid w:val="003658A5"/>
    <w:rsid w:val="003667A5"/>
    <w:rsid w:val="003703AF"/>
    <w:rsid w:val="0038141A"/>
    <w:rsid w:val="00394880"/>
    <w:rsid w:val="003B106F"/>
    <w:rsid w:val="003B1C3E"/>
    <w:rsid w:val="003B3B96"/>
    <w:rsid w:val="003C2ED4"/>
    <w:rsid w:val="003D03A9"/>
    <w:rsid w:val="003D71EF"/>
    <w:rsid w:val="00402A59"/>
    <w:rsid w:val="00414345"/>
    <w:rsid w:val="0041684B"/>
    <w:rsid w:val="00422BC8"/>
    <w:rsid w:val="00424ECC"/>
    <w:rsid w:val="00430C46"/>
    <w:rsid w:val="00455075"/>
    <w:rsid w:val="004562D5"/>
    <w:rsid w:val="00463C5E"/>
    <w:rsid w:val="0046490B"/>
    <w:rsid w:val="00474DB9"/>
    <w:rsid w:val="00480FB3"/>
    <w:rsid w:val="00487C46"/>
    <w:rsid w:val="00492A84"/>
    <w:rsid w:val="004B0C15"/>
    <w:rsid w:val="004C17A5"/>
    <w:rsid w:val="004E650D"/>
    <w:rsid w:val="004E7B36"/>
    <w:rsid w:val="0050169F"/>
    <w:rsid w:val="00505A68"/>
    <w:rsid w:val="00532705"/>
    <w:rsid w:val="00544285"/>
    <w:rsid w:val="00562674"/>
    <w:rsid w:val="0056517C"/>
    <w:rsid w:val="00567E8D"/>
    <w:rsid w:val="005711F4"/>
    <w:rsid w:val="00574470"/>
    <w:rsid w:val="00594CC0"/>
    <w:rsid w:val="005A16DC"/>
    <w:rsid w:val="005B11F6"/>
    <w:rsid w:val="005B797A"/>
    <w:rsid w:val="005C5DBD"/>
    <w:rsid w:val="005D0788"/>
    <w:rsid w:val="005D0B2E"/>
    <w:rsid w:val="005E07BA"/>
    <w:rsid w:val="005F0BDE"/>
    <w:rsid w:val="005F1695"/>
    <w:rsid w:val="005F457E"/>
    <w:rsid w:val="005F6825"/>
    <w:rsid w:val="00613840"/>
    <w:rsid w:val="00617A23"/>
    <w:rsid w:val="00623699"/>
    <w:rsid w:val="00633502"/>
    <w:rsid w:val="00634834"/>
    <w:rsid w:val="00650B3F"/>
    <w:rsid w:val="0065430B"/>
    <w:rsid w:val="006571E8"/>
    <w:rsid w:val="00657BC8"/>
    <w:rsid w:val="0066326C"/>
    <w:rsid w:val="006652E0"/>
    <w:rsid w:val="0067016F"/>
    <w:rsid w:val="00671B56"/>
    <w:rsid w:val="006960CB"/>
    <w:rsid w:val="006A23E1"/>
    <w:rsid w:val="006B68ED"/>
    <w:rsid w:val="006C5FB9"/>
    <w:rsid w:val="006D2C9A"/>
    <w:rsid w:val="006E1CC4"/>
    <w:rsid w:val="006E3E50"/>
    <w:rsid w:val="006F2074"/>
    <w:rsid w:val="006F2DA3"/>
    <w:rsid w:val="006F4D9C"/>
    <w:rsid w:val="007057CB"/>
    <w:rsid w:val="007101FC"/>
    <w:rsid w:val="007114D4"/>
    <w:rsid w:val="00727B81"/>
    <w:rsid w:val="00732223"/>
    <w:rsid w:val="007356D6"/>
    <w:rsid w:val="00737793"/>
    <w:rsid w:val="007419F4"/>
    <w:rsid w:val="00742171"/>
    <w:rsid w:val="00745CBB"/>
    <w:rsid w:val="00747D3B"/>
    <w:rsid w:val="00772DCF"/>
    <w:rsid w:val="00775171"/>
    <w:rsid w:val="00776F8E"/>
    <w:rsid w:val="00784D2C"/>
    <w:rsid w:val="007955D0"/>
    <w:rsid w:val="007B2692"/>
    <w:rsid w:val="007B75F7"/>
    <w:rsid w:val="007D285A"/>
    <w:rsid w:val="007D7251"/>
    <w:rsid w:val="007E6FBD"/>
    <w:rsid w:val="007E7187"/>
    <w:rsid w:val="007F279A"/>
    <w:rsid w:val="007F3280"/>
    <w:rsid w:val="007F6B7F"/>
    <w:rsid w:val="007F6C2C"/>
    <w:rsid w:val="00802913"/>
    <w:rsid w:val="00807618"/>
    <w:rsid w:val="00807FBC"/>
    <w:rsid w:val="008145B3"/>
    <w:rsid w:val="0083089B"/>
    <w:rsid w:val="00830D0E"/>
    <w:rsid w:val="00836828"/>
    <w:rsid w:val="00847277"/>
    <w:rsid w:val="00850A10"/>
    <w:rsid w:val="00851510"/>
    <w:rsid w:val="008532DC"/>
    <w:rsid w:val="008801FF"/>
    <w:rsid w:val="00895DB8"/>
    <w:rsid w:val="008A0150"/>
    <w:rsid w:val="008A4AD8"/>
    <w:rsid w:val="008B58BF"/>
    <w:rsid w:val="008C0DA5"/>
    <w:rsid w:val="008C139C"/>
    <w:rsid w:val="008C3C3D"/>
    <w:rsid w:val="008D1D4E"/>
    <w:rsid w:val="008D38B0"/>
    <w:rsid w:val="008D7EAA"/>
    <w:rsid w:val="008E19C1"/>
    <w:rsid w:val="008E2365"/>
    <w:rsid w:val="008E30EA"/>
    <w:rsid w:val="008E5024"/>
    <w:rsid w:val="008F5E1A"/>
    <w:rsid w:val="00910C4A"/>
    <w:rsid w:val="00911D04"/>
    <w:rsid w:val="0091410E"/>
    <w:rsid w:val="009207E9"/>
    <w:rsid w:val="0092436D"/>
    <w:rsid w:val="00932698"/>
    <w:rsid w:val="00943D45"/>
    <w:rsid w:val="00945BC1"/>
    <w:rsid w:val="009621FA"/>
    <w:rsid w:val="00962FA2"/>
    <w:rsid w:val="009706B0"/>
    <w:rsid w:val="00970D1C"/>
    <w:rsid w:val="009736E2"/>
    <w:rsid w:val="00986CE1"/>
    <w:rsid w:val="009A6461"/>
    <w:rsid w:val="009B1A96"/>
    <w:rsid w:val="009C60BC"/>
    <w:rsid w:val="009E322B"/>
    <w:rsid w:val="00A06F41"/>
    <w:rsid w:val="00A137CE"/>
    <w:rsid w:val="00A1430C"/>
    <w:rsid w:val="00A256C4"/>
    <w:rsid w:val="00A34391"/>
    <w:rsid w:val="00A41839"/>
    <w:rsid w:val="00A52B17"/>
    <w:rsid w:val="00A52D13"/>
    <w:rsid w:val="00A90070"/>
    <w:rsid w:val="00A90962"/>
    <w:rsid w:val="00A9147E"/>
    <w:rsid w:val="00A97F19"/>
    <w:rsid w:val="00AA50ED"/>
    <w:rsid w:val="00AB1319"/>
    <w:rsid w:val="00AB4FA3"/>
    <w:rsid w:val="00AC2889"/>
    <w:rsid w:val="00AC607C"/>
    <w:rsid w:val="00AC63F9"/>
    <w:rsid w:val="00AD12ED"/>
    <w:rsid w:val="00AD3B13"/>
    <w:rsid w:val="00AD5561"/>
    <w:rsid w:val="00AE1B68"/>
    <w:rsid w:val="00AE791A"/>
    <w:rsid w:val="00AF3D7C"/>
    <w:rsid w:val="00B06928"/>
    <w:rsid w:val="00B07009"/>
    <w:rsid w:val="00B102AA"/>
    <w:rsid w:val="00B12783"/>
    <w:rsid w:val="00B261E4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92313"/>
    <w:rsid w:val="00BA4F67"/>
    <w:rsid w:val="00BB5842"/>
    <w:rsid w:val="00BB647E"/>
    <w:rsid w:val="00BC6E44"/>
    <w:rsid w:val="00BD0E2B"/>
    <w:rsid w:val="00BD5D65"/>
    <w:rsid w:val="00BE0FBD"/>
    <w:rsid w:val="00C00499"/>
    <w:rsid w:val="00C20DD9"/>
    <w:rsid w:val="00C22018"/>
    <w:rsid w:val="00C220AB"/>
    <w:rsid w:val="00C3125F"/>
    <w:rsid w:val="00C33BB4"/>
    <w:rsid w:val="00C36914"/>
    <w:rsid w:val="00C4094A"/>
    <w:rsid w:val="00C51C18"/>
    <w:rsid w:val="00C5491C"/>
    <w:rsid w:val="00C616F7"/>
    <w:rsid w:val="00C618A6"/>
    <w:rsid w:val="00CB0532"/>
    <w:rsid w:val="00CB0C01"/>
    <w:rsid w:val="00CB1939"/>
    <w:rsid w:val="00CB772A"/>
    <w:rsid w:val="00CD7568"/>
    <w:rsid w:val="00CF4945"/>
    <w:rsid w:val="00CF696B"/>
    <w:rsid w:val="00D17300"/>
    <w:rsid w:val="00D21950"/>
    <w:rsid w:val="00D25A88"/>
    <w:rsid w:val="00D300C2"/>
    <w:rsid w:val="00D32F1E"/>
    <w:rsid w:val="00D355B1"/>
    <w:rsid w:val="00D37E39"/>
    <w:rsid w:val="00D4469C"/>
    <w:rsid w:val="00D45ECC"/>
    <w:rsid w:val="00D53E81"/>
    <w:rsid w:val="00D76615"/>
    <w:rsid w:val="00D8146B"/>
    <w:rsid w:val="00D87755"/>
    <w:rsid w:val="00D94C04"/>
    <w:rsid w:val="00DA0EB6"/>
    <w:rsid w:val="00DA201C"/>
    <w:rsid w:val="00DA374D"/>
    <w:rsid w:val="00DB4A14"/>
    <w:rsid w:val="00DB68F4"/>
    <w:rsid w:val="00DC5204"/>
    <w:rsid w:val="00DC6F60"/>
    <w:rsid w:val="00DD3068"/>
    <w:rsid w:val="00DE0739"/>
    <w:rsid w:val="00DE5907"/>
    <w:rsid w:val="00DE7E87"/>
    <w:rsid w:val="00DF1653"/>
    <w:rsid w:val="00E01245"/>
    <w:rsid w:val="00E05225"/>
    <w:rsid w:val="00E105EF"/>
    <w:rsid w:val="00E13BE3"/>
    <w:rsid w:val="00E21027"/>
    <w:rsid w:val="00E242E8"/>
    <w:rsid w:val="00E41505"/>
    <w:rsid w:val="00E470B4"/>
    <w:rsid w:val="00E52498"/>
    <w:rsid w:val="00E56179"/>
    <w:rsid w:val="00E71258"/>
    <w:rsid w:val="00E73498"/>
    <w:rsid w:val="00E7479D"/>
    <w:rsid w:val="00E87E0B"/>
    <w:rsid w:val="00EA100E"/>
    <w:rsid w:val="00EA2E68"/>
    <w:rsid w:val="00EB19E5"/>
    <w:rsid w:val="00EC6D59"/>
    <w:rsid w:val="00EC7667"/>
    <w:rsid w:val="00ED235D"/>
    <w:rsid w:val="00EE1D73"/>
    <w:rsid w:val="00F00085"/>
    <w:rsid w:val="00F038D6"/>
    <w:rsid w:val="00F03BB0"/>
    <w:rsid w:val="00F06178"/>
    <w:rsid w:val="00F2012C"/>
    <w:rsid w:val="00F23586"/>
    <w:rsid w:val="00F25573"/>
    <w:rsid w:val="00F32747"/>
    <w:rsid w:val="00F41216"/>
    <w:rsid w:val="00F515D5"/>
    <w:rsid w:val="00F51712"/>
    <w:rsid w:val="00F52F06"/>
    <w:rsid w:val="00F64A53"/>
    <w:rsid w:val="00F6550E"/>
    <w:rsid w:val="00F73628"/>
    <w:rsid w:val="00F832CD"/>
    <w:rsid w:val="00F8395D"/>
    <w:rsid w:val="00FA7517"/>
    <w:rsid w:val="00FB44E1"/>
    <w:rsid w:val="00FC0FAA"/>
    <w:rsid w:val="00FD1F93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A914C207-647E-4440-94CA-70502645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character" w:customStyle="1" w:styleId="fontstyle30">
    <w:name w:val="fontstyle30"/>
    <w:basedOn w:val="VarsaylanParagrafYazTipi"/>
    <w:rsid w:val="002D0F7F"/>
  </w:style>
  <w:style w:type="paragraph" w:customStyle="1" w:styleId="style11">
    <w:name w:val="style11"/>
    <w:basedOn w:val="Normal"/>
    <w:rsid w:val="002D0F7F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0D5E7B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unhideWhenUsed/>
    <w:rsid w:val="00480FB3"/>
    <w:rPr>
      <w:rFonts w:asciiTheme="minorHAnsi" w:eastAsiaTheme="minorEastAsia" w:hAnsiTheme="minorHAnsi" w:cstheme="minorBidi"/>
      <w:sz w:val="20"/>
      <w:szCs w:val="20"/>
      <w:lang w:val="tr" w:eastAsia="en-US" w:bidi="en-US"/>
    </w:rPr>
  </w:style>
  <w:style w:type="character" w:customStyle="1" w:styleId="DipnotMetniChar">
    <w:name w:val="Dipnot Metni Char"/>
    <w:basedOn w:val="VarsaylanParagrafYazTipi"/>
    <w:link w:val="DipnotMetni"/>
    <w:semiHidden/>
    <w:rsid w:val="00480FB3"/>
    <w:rPr>
      <w:rFonts w:asciiTheme="minorHAnsi" w:eastAsiaTheme="minorEastAsia" w:hAnsiTheme="minorHAnsi" w:cstheme="minorBidi"/>
      <w:lang w:val="tr" w:eastAsia="en-US" w:bidi="en-US"/>
    </w:rPr>
  </w:style>
  <w:style w:type="character" w:styleId="DipnotBavurusu">
    <w:name w:val="footnote reference"/>
    <w:basedOn w:val="VarsaylanParagrafYazTipi"/>
    <w:semiHidden/>
    <w:unhideWhenUsed/>
    <w:rsid w:val="00480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Görev Devir Belgesi</vt:lpstr>
      <vt:lpstr>Konu: Ciddi Advers Olay Bildirimi</vt:lpstr>
    </vt:vector>
  </TitlesOfParts>
  <Company>İEGM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Görev Devir Belgesi</dc:title>
  <dc:creator>Mehtap ÖZTÜRK</dc:creator>
  <cp:lastModifiedBy>ksu</cp:lastModifiedBy>
  <cp:revision>2</cp:revision>
  <cp:lastPrinted>2025-05-01T10:20:00Z</cp:lastPrinted>
  <dcterms:created xsi:type="dcterms:W3CDTF">2025-09-15T14:10:00Z</dcterms:created>
  <dcterms:modified xsi:type="dcterms:W3CDTF">2025-09-15T14:10:00Z</dcterms:modified>
</cp:coreProperties>
</file>